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7476F9">
        <w:rPr>
          <w:b/>
        </w:rPr>
        <w:t>2</w:t>
      </w:r>
      <w:r w:rsidR="00296041">
        <w:rPr>
          <w:b/>
        </w:rPr>
        <w:t>7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296041">
        <w:t>03</w:t>
      </w:r>
      <w:r w:rsidRPr="00B81364">
        <w:t xml:space="preserve">»  </w:t>
      </w:r>
      <w:r w:rsidR="00556A17">
        <w:t xml:space="preserve"> </w:t>
      </w:r>
      <w:r w:rsidR="00296041">
        <w:t xml:space="preserve">ноября </w:t>
      </w:r>
      <w:r w:rsidRPr="00B81364">
        <w:t>202</w:t>
      </w:r>
      <w:r w:rsidR="00CD0998">
        <w:t>2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296041" w:rsidRPr="00296041">
        <w:rPr>
          <w:b/>
        </w:rPr>
        <w:t>15</w:t>
      </w:r>
      <w:r w:rsidRPr="00856A4B">
        <w:rPr>
          <w:b/>
        </w:rPr>
        <w:t>.</w:t>
      </w:r>
      <w:r w:rsidR="007476F9">
        <w:rPr>
          <w:b/>
        </w:rPr>
        <w:t>1</w:t>
      </w:r>
      <w:r w:rsidR="00296041">
        <w:rPr>
          <w:b/>
        </w:rPr>
        <w:t>1</w:t>
      </w:r>
      <w:r>
        <w:rPr>
          <w:b/>
        </w:rPr>
        <w:t>.202</w:t>
      </w:r>
      <w:r w:rsidR="00611238">
        <w:rPr>
          <w:b/>
        </w:rPr>
        <w:t>2</w:t>
      </w:r>
      <w:r>
        <w:rPr>
          <w:b/>
        </w:rPr>
        <w:t xml:space="preserve">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547C40">
      <w:pPr>
        <w:ind w:left="1134"/>
      </w:pPr>
    </w:p>
    <w:p w:rsidR="000C1BF0" w:rsidRPr="00B81364" w:rsidRDefault="000C1BF0" w:rsidP="00547C40">
      <w:pPr>
        <w:ind w:left="1134"/>
      </w:pPr>
    </w:p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3312A7">
        <w:rPr>
          <w:bCs/>
        </w:rPr>
        <w:t>03</w:t>
      </w:r>
      <w:r>
        <w:rPr>
          <w:bCs/>
        </w:rPr>
        <w:t>.</w:t>
      </w:r>
      <w:r w:rsidR="007476F9">
        <w:rPr>
          <w:bCs/>
        </w:rPr>
        <w:t>1</w:t>
      </w:r>
      <w:r w:rsidR="003312A7">
        <w:rPr>
          <w:bCs/>
        </w:rPr>
        <w:t>1</w:t>
      </w:r>
      <w:r>
        <w:rPr>
          <w:bCs/>
        </w:rPr>
        <w:t>.202</w:t>
      </w:r>
      <w:r w:rsidR="00A87FA0">
        <w:rPr>
          <w:bCs/>
        </w:rPr>
        <w:t>2</w:t>
      </w:r>
      <w:r>
        <w:rPr>
          <w:bCs/>
        </w:rPr>
        <w:t xml:space="preserve"> г. №</w:t>
      </w:r>
      <w:r w:rsidR="003312A7">
        <w:rPr>
          <w:bCs/>
        </w:rPr>
        <w:t xml:space="preserve"> 27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3312A7">
        <w:t>15</w:t>
      </w:r>
      <w:r>
        <w:t>.</w:t>
      </w:r>
      <w:r w:rsidR="007476F9">
        <w:t>1</w:t>
      </w:r>
      <w:r w:rsidR="003312A7">
        <w:t>1</w:t>
      </w:r>
      <w:r>
        <w:t>.202</w:t>
      </w:r>
      <w:r w:rsidR="00A87FA0">
        <w:t>2</w:t>
      </w:r>
      <w:r>
        <w:t>г.</w:t>
      </w: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DD2C6E" w:rsidRDefault="00DD2C6E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9A6605" w:rsidRDefault="00564054" w:rsidP="009A6605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внесении</w:t>
      </w:r>
      <w:r w:rsidR="009A6605">
        <w:t xml:space="preserve"> изменений в </w:t>
      </w:r>
      <w:r>
        <w:t xml:space="preserve">решение совета депутатов МО Кипенское сельское поселение № 45 от 14.12.2021г. « О </w:t>
      </w:r>
      <w:r w:rsidR="009A6605">
        <w:t>бюджет</w:t>
      </w:r>
      <w:r>
        <w:t>е</w:t>
      </w:r>
      <w:r w:rsidR="009A6605">
        <w:t xml:space="preserve"> МО Кипенское сельское поселение</w:t>
      </w:r>
      <w:r w:rsidR="00434D08" w:rsidRPr="00434D08">
        <w:t xml:space="preserve"> </w:t>
      </w:r>
      <w:r w:rsidR="00434D08">
        <w:t>Ломоносовский муниципальный район Ленинградской области</w:t>
      </w:r>
      <w:r>
        <w:t xml:space="preserve"> на 2022 год и плановый период 2023 и 2024 годов»</w:t>
      </w: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34D08" w:rsidRDefault="00434D08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л. бухгалтер МО – Николаева И.А...,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481B5B" w:rsidRDefault="00481B5B" w:rsidP="00434D0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64054" w:rsidRDefault="00442784" w:rsidP="005640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бюджета МО Кипенское сельское поселение муниципального образования Ломоносовский муниципальный район Ленинградской области  </w:t>
      </w:r>
      <w:r w:rsidR="00511030">
        <w:t>на 2023 год  и плановый период 2024 и 2025 годов в первом чтении.</w:t>
      </w:r>
    </w:p>
    <w:p w:rsidR="00481B5B" w:rsidRDefault="00481B5B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81B5B" w:rsidRDefault="00481B5B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 xml:space="preserve">содокладчик </w:t>
      </w:r>
      <w:proofErr w:type="gramStart"/>
      <w:r>
        <w:t>:г</w:t>
      </w:r>
      <w:proofErr w:type="gramEnd"/>
      <w:r>
        <w:t xml:space="preserve">л. бухгалтер МО – Николаева И.А..., председатель комиссии по финансовым вопросам совета депутатов МО – </w:t>
      </w:r>
      <w:proofErr w:type="spellStart"/>
      <w:r>
        <w:t>Молодикова</w:t>
      </w:r>
      <w:proofErr w:type="spellEnd"/>
      <w:r>
        <w:t xml:space="preserve"> Е.В.</w:t>
      </w:r>
    </w:p>
    <w:p w:rsidR="00547C40" w:rsidRDefault="00547C40" w:rsidP="00481B5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481B5B" w:rsidRDefault="00481B5B" w:rsidP="00481B5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перечня муниципальных услуг,</w:t>
      </w:r>
      <w:r w:rsidR="00547C40">
        <w:t xml:space="preserve"> </w:t>
      </w:r>
      <w:r>
        <w:t>которые являются необходимыми и обязательными для предоставления органами местного самоуправления муниципального образования Кипенское сельское поселение МО Ломоносовский муниципальный район Ленинградской области</w:t>
      </w:r>
    </w:p>
    <w:p w:rsidR="00547C40" w:rsidRDefault="00547C40" w:rsidP="00547C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47C40" w:rsidRDefault="00547C40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</w:t>
      </w:r>
      <w:r w:rsidRPr="00547C40">
        <w:rPr>
          <w:b/>
        </w:rPr>
        <w:t>содокладчик:</w:t>
      </w:r>
      <w:r w:rsidRPr="00547C40">
        <w:t xml:space="preserve"> юрист – </w:t>
      </w:r>
      <w:proofErr w:type="spellStart"/>
      <w:r w:rsidRPr="00547C40">
        <w:t>ЛомакоЮ.С</w:t>
      </w:r>
      <w:proofErr w:type="spellEnd"/>
      <w:r w:rsidRPr="00547C40">
        <w:t xml:space="preserve">., председатель комиссии совета депутатов по </w:t>
      </w:r>
      <w:r>
        <w:t xml:space="preserve">  </w:t>
      </w:r>
      <w:r w:rsidRPr="00547C40">
        <w:t xml:space="preserve">социальным вопросам – </w:t>
      </w:r>
      <w:proofErr w:type="spellStart"/>
      <w:r w:rsidRPr="00547C40">
        <w:t>Безгришная</w:t>
      </w:r>
      <w:proofErr w:type="spellEnd"/>
      <w:r w:rsidRPr="00547C40">
        <w:t xml:space="preserve"> Л.В.</w:t>
      </w:r>
    </w:p>
    <w:p w:rsidR="00547C40" w:rsidRDefault="00547C40" w:rsidP="00547C4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Устава МО Кипенское сельское поселение муниципального образования Ломоносовский муниципальный район Ленинградской области в окончательном чтении</w:t>
      </w:r>
    </w:p>
    <w:p w:rsidR="00547C40" w:rsidRPr="00547C40" w:rsidRDefault="00547C40" w:rsidP="00547C4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547C40" w:rsidRDefault="00547C40" w:rsidP="00547C4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</w:t>
      </w:r>
      <w:r w:rsidRPr="00547C40">
        <w:rPr>
          <w:b/>
        </w:rPr>
        <w:t xml:space="preserve">содокладчик </w:t>
      </w:r>
      <w:proofErr w:type="gramStart"/>
      <w:r>
        <w:t>:</w:t>
      </w:r>
      <w:r>
        <w:t>ю</w:t>
      </w:r>
      <w:proofErr w:type="gramEnd"/>
      <w:r>
        <w:t>рист – Ломако Ю.С.</w:t>
      </w:r>
      <w:r>
        <w:t xml:space="preserve">., председатель комиссии по </w:t>
      </w:r>
      <w:r w:rsidR="00441AFB">
        <w:t xml:space="preserve">законности и правопорядку </w:t>
      </w:r>
      <w:r>
        <w:t xml:space="preserve">совета депутатов МО – </w:t>
      </w:r>
      <w:r w:rsidR="00441AFB">
        <w:t xml:space="preserve"> </w:t>
      </w:r>
      <w:proofErr w:type="spellStart"/>
      <w:r w:rsidR="00441AFB">
        <w:t>Мутин</w:t>
      </w:r>
      <w:proofErr w:type="spellEnd"/>
      <w:r w:rsidR="00441AFB">
        <w:t xml:space="preserve"> А.Н.</w:t>
      </w:r>
    </w:p>
    <w:p w:rsidR="000212B3" w:rsidRDefault="00B45FFA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bookmarkStart w:id="0" w:name="_GoBack"/>
      <w:bookmarkEnd w:id="0"/>
      <w:r w:rsidR="000212B3">
        <w:t xml:space="preserve"> </w:t>
      </w:r>
      <w:r w:rsidR="000212B3" w:rsidRPr="00122970">
        <w:rPr>
          <w:b/>
        </w:rPr>
        <w:t>СПИСОК ПРИГЛАШЕННЫХ:</w:t>
      </w:r>
    </w:p>
    <w:p w:rsidR="00E0699D" w:rsidRPr="00122970" w:rsidRDefault="00E0699D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D41CA7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</w:t>
      </w:r>
      <w:r w:rsidR="002F376D">
        <w:t xml:space="preserve">   - представители прокуратуры Ломоносовского района</w:t>
      </w: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D41CA7" w:rsidRDefault="00D41CA7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980C9F5C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739DC"/>
    <w:rsid w:val="00096F7A"/>
    <w:rsid w:val="000A48E6"/>
    <w:rsid w:val="000C1BF0"/>
    <w:rsid w:val="000D6265"/>
    <w:rsid w:val="00122970"/>
    <w:rsid w:val="001D4E06"/>
    <w:rsid w:val="001E651A"/>
    <w:rsid w:val="001F71C1"/>
    <w:rsid w:val="00250909"/>
    <w:rsid w:val="002874C9"/>
    <w:rsid w:val="00296041"/>
    <w:rsid w:val="002B4EFB"/>
    <w:rsid w:val="002B6015"/>
    <w:rsid w:val="002F376D"/>
    <w:rsid w:val="00305F42"/>
    <w:rsid w:val="00316366"/>
    <w:rsid w:val="003258CA"/>
    <w:rsid w:val="00326B34"/>
    <w:rsid w:val="003312A7"/>
    <w:rsid w:val="003C3902"/>
    <w:rsid w:val="003D455A"/>
    <w:rsid w:val="00432ACA"/>
    <w:rsid w:val="00434D08"/>
    <w:rsid w:val="00441AFB"/>
    <w:rsid w:val="00442784"/>
    <w:rsid w:val="00443B71"/>
    <w:rsid w:val="00476D40"/>
    <w:rsid w:val="00481B5B"/>
    <w:rsid w:val="00511030"/>
    <w:rsid w:val="00523716"/>
    <w:rsid w:val="00547C40"/>
    <w:rsid w:val="005569DA"/>
    <w:rsid w:val="00556A17"/>
    <w:rsid w:val="00564054"/>
    <w:rsid w:val="005C7D00"/>
    <w:rsid w:val="00611238"/>
    <w:rsid w:val="00693EA4"/>
    <w:rsid w:val="006E36CC"/>
    <w:rsid w:val="00717370"/>
    <w:rsid w:val="00725F38"/>
    <w:rsid w:val="007353D6"/>
    <w:rsid w:val="007476F9"/>
    <w:rsid w:val="00801823"/>
    <w:rsid w:val="008353E3"/>
    <w:rsid w:val="00840E76"/>
    <w:rsid w:val="00856A4B"/>
    <w:rsid w:val="008A2E3C"/>
    <w:rsid w:val="008A62B8"/>
    <w:rsid w:val="008D380E"/>
    <w:rsid w:val="008D6238"/>
    <w:rsid w:val="00935F1F"/>
    <w:rsid w:val="00981307"/>
    <w:rsid w:val="009A6605"/>
    <w:rsid w:val="009D1B5D"/>
    <w:rsid w:val="009D3CF8"/>
    <w:rsid w:val="009E1D00"/>
    <w:rsid w:val="00A02B48"/>
    <w:rsid w:val="00A66FD2"/>
    <w:rsid w:val="00A87FA0"/>
    <w:rsid w:val="00B45FFA"/>
    <w:rsid w:val="00B84EDF"/>
    <w:rsid w:val="00B90A81"/>
    <w:rsid w:val="00B9395C"/>
    <w:rsid w:val="00BA2A31"/>
    <w:rsid w:val="00BD289C"/>
    <w:rsid w:val="00BE098F"/>
    <w:rsid w:val="00C33E04"/>
    <w:rsid w:val="00C413D3"/>
    <w:rsid w:val="00CD0998"/>
    <w:rsid w:val="00CE1495"/>
    <w:rsid w:val="00D41CA7"/>
    <w:rsid w:val="00D728C2"/>
    <w:rsid w:val="00DD2C6E"/>
    <w:rsid w:val="00E05118"/>
    <w:rsid w:val="00E0699D"/>
    <w:rsid w:val="00E141B9"/>
    <w:rsid w:val="00E1555F"/>
    <w:rsid w:val="00E8197C"/>
    <w:rsid w:val="00EA5D28"/>
    <w:rsid w:val="00EC68D1"/>
    <w:rsid w:val="00ED09FC"/>
    <w:rsid w:val="00F262A4"/>
    <w:rsid w:val="00F62C7D"/>
    <w:rsid w:val="00F83DB2"/>
    <w:rsid w:val="00F87A3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2022-10-18T06:37:00Z</cp:lastPrinted>
  <dcterms:created xsi:type="dcterms:W3CDTF">2021-09-02T07:47:00Z</dcterms:created>
  <dcterms:modified xsi:type="dcterms:W3CDTF">2022-11-08T13:02:00Z</dcterms:modified>
</cp:coreProperties>
</file>